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1ADD" w14:textId="77777777" w:rsidR="00AF3E5F" w:rsidRDefault="00AF3E5F" w:rsidP="00AF3E5F">
      <w:r w:rsidRPr="00AF3E5F">
        <w:t>MUDANÇA DE FILAMENTO</w:t>
      </w:r>
    </w:p>
    <w:p w14:paraId="30A019D5" w14:textId="719E60BA" w:rsidR="005659D8" w:rsidRDefault="00AF3E5F" w:rsidP="00AF3E5F">
      <w:r w:rsidRPr="00AF3E5F">
        <w:t>Como mudar o filamento</w:t>
      </w:r>
    </w:p>
    <w:p w14:paraId="20F26DC9" w14:textId="77777777" w:rsidR="00AF3E5F" w:rsidRDefault="00AF3E5F" w:rsidP="00AF3E5F">
      <w:r w:rsidRPr="00AF3E5F">
        <w:t xml:space="preserve">A maneira mais fácil de alterar o filamento da </w:t>
      </w:r>
      <w:proofErr w:type="spellStart"/>
      <w:r w:rsidRPr="00AF3E5F">
        <w:t>MakerBot</w:t>
      </w:r>
      <w:proofErr w:type="spellEnd"/>
      <w:r w:rsidRPr="00AF3E5F">
        <w:t xml:space="preserve"> </w:t>
      </w:r>
      <w:proofErr w:type="spellStart"/>
      <w:r w:rsidRPr="00AF3E5F">
        <w:t>Replicator</w:t>
      </w:r>
      <w:proofErr w:type="spellEnd"/>
      <w:r w:rsidRPr="00AF3E5F">
        <w:t xml:space="preserve"> + é usar o painel de controle. </w:t>
      </w:r>
    </w:p>
    <w:p w14:paraId="03F2130D" w14:textId="5A6C9854" w:rsidR="00AF3E5F" w:rsidRDefault="00AF3E5F" w:rsidP="00AF3E5F">
      <w:r>
        <w:t xml:space="preserve">1. </w:t>
      </w:r>
      <w:r w:rsidRPr="00AF3E5F">
        <w:t xml:space="preserve">Selecione </w:t>
      </w:r>
      <w:proofErr w:type="spellStart"/>
      <w:r w:rsidRPr="00AF3E5F">
        <w:rPr>
          <w:b/>
          <w:bCs/>
        </w:rPr>
        <w:t>Filament</w:t>
      </w:r>
      <w:proofErr w:type="spellEnd"/>
      <w:r w:rsidRPr="00AF3E5F">
        <w:t xml:space="preserve"> &gt; </w:t>
      </w:r>
      <w:proofErr w:type="spellStart"/>
      <w:r w:rsidRPr="00AF3E5F">
        <w:rPr>
          <w:b/>
          <w:bCs/>
        </w:rPr>
        <w:t>Unload</w:t>
      </w:r>
      <w:proofErr w:type="spellEnd"/>
      <w:r w:rsidRPr="00AF3E5F">
        <w:rPr>
          <w:b/>
          <w:bCs/>
        </w:rPr>
        <w:t xml:space="preserve"> </w:t>
      </w:r>
      <w:proofErr w:type="spellStart"/>
      <w:r w:rsidRPr="00AF3E5F">
        <w:rPr>
          <w:b/>
          <w:bCs/>
        </w:rPr>
        <w:t>Filament</w:t>
      </w:r>
      <w:proofErr w:type="spellEnd"/>
      <w:r w:rsidRPr="00AF3E5F">
        <w:t>.</w:t>
      </w:r>
    </w:p>
    <w:p w14:paraId="2E4BD221" w14:textId="7466BA50" w:rsidR="00AF3E5F" w:rsidRDefault="00AF3E5F" w:rsidP="00AF3E5F">
      <w:r w:rsidRPr="00AF3E5F">
        <w:t xml:space="preserve">A </w:t>
      </w:r>
      <w:proofErr w:type="spellStart"/>
      <w:r w:rsidRPr="00AF3E5F">
        <w:t>Smart</w:t>
      </w:r>
      <w:proofErr w:type="spellEnd"/>
      <w:r w:rsidRPr="00AF3E5F">
        <w:t xml:space="preserve"> </w:t>
      </w:r>
      <w:proofErr w:type="spellStart"/>
      <w:r w:rsidRPr="00AF3E5F">
        <w:t>Extruder</w:t>
      </w:r>
      <w:proofErr w:type="spellEnd"/>
      <w:r w:rsidRPr="00AF3E5F">
        <w:t xml:space="preserve"> + começará a aquecer. Quando a extrusora estiver totalmente aquecida, ela passará por um processo de descarga em duas partes. Remova o filamento da extrusora somente quando solicitado pelo painel de controle. </w:t>
      </w:r>
    </w:p>
    <w:p w14:paraId="6057ABE4" w14:textId="6CE44E33" w:rsidR="007667FF" w:rsidRDefault="007667FF" w:rsidP="001A6D8D">
      <w:pPr>
        <w:jc w:val="center"/>
      </w:pPr>
      <w:r>
        <w:rPr>
          <w:noProof/>
        </w:rPr>
        <w:drawing>
          <wp:inline distT="0" distB="0" distL="0" distR="0" wp14:anchorId="6E40CFB5" wp14:editId="52FE2251">
            <wp:extent cx="4171950" cy="2346967"/>
            <wp:effectExtent l="0" t="0" r="0" b="0"/>
            <wp:docPr id="2" name="Imagem 2" descr="How To Load Filament On Makerbot Replicato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oad Filament On Makerbot Replicator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83" cy="23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E4C1" w14:textId="77777777" w:rsidR="00AF3E5F" w:rsidRDefault="00AF3E5F" w:rsidP="00AF3E5F">
      <w:r w:rsidRPr="00AF3E5F">
        <w:t xml:space="preserve">Abra a gaveta de filamento e remova o carretel antigo. Tenha cuidado para manter o carretel enrolado firmemente ao puxar o filamento para fora do tubo guia. Coloque o novo carretel na gaveta de filamento. </w:t>
      </w:r>
    </w:p>
    <w:p w14:paraId="74C8A442" w14:textId="620FA8C5" w:rsidR="00AF3E5F" w:rsidRDefault="00AF3E5F" w:rsidP="00AF3E5F">
      <w:r w:rsidRPr="00AF3E5F">
        <w:t xml:space="preserve">Selecione </w:t>
      </w:r>
      <w:proofErr w:type="spellStart"/>
      <w:r w:rsidRPr="00AF3E5F">
        <w:rPr>
          <w:b/>
          <w:bCs/>
        </w:rPr>
        <w:t>Filament</w:t>
      </w:r>
      <w:proofErr w:type="spellEnd"/>
      <w:r w:rsidRPr="00AF3E5F">
        <w:t xml:space="preserve"> &gt; </w:t>
      </w:r>
      <w:proofErr w:type="spellStart"/>
      <w:r w:rsidRPr="00AF3E5F">
        <w:rPr>
          <w:b/>
          <w:bCs/>
        </w:rPr>
        <w:t>Unload</w:t>
      </w:r>
      <w:proofErr w:type="spellEnd"/>
      <w:r w:rsidRPr="00AF3E5F">
        <w:rPr>
          <w:b/>
          <w:bCs/>
        </w:rPr>
        <w:t xml:space="preserve"> </w:t>
      </w:r>
      <w:proofErr w:type="spellStart"/>
      <w:r w:rsidRPr="00AF3E5F">
        <w:rPr>
          <w:b/>
          <w:bCs/>
        </w:rPr>
        <w:t>Filament</w:t>
      </w:r>
      <w:proofErr w:type="spellEnd"/>
      <w:r w:rsidRPr="00AF3E5F">
        <w:t>.</w:t>
      </w:r>
    </w:p>
    <w:p w14:paraId="064C74E0" w14:textId="77777777" w:rsidR="00AF3E5F" w:rsidRDefault="00AF3E5F" w:rsidP="00AF3E5F">
      <w:r w:rsidRPr="00AF3E5F">
        <w:t xml:space="preserve">Aguarde até que a </w:t>
      </w:r>
      <w:proofErr w:type="spellStart"/>
      <w:r w:rsidRPr="00AF3E5F">
        <w:t>Smart</w:t>
      </w:r>
      <w:proofErr w:type="spellEnd"/>
      <w:r w:rsidRPr="00AF3E5F">
        <w:t xml:space="preserve"> </w:t>
      </w:r>
      <w:proofErr w:type="spellStart"/>
      <w:r w:rsidRPr="00AF3E5F">
        <w:t>Extruder</w:t>
      </w:r>
      <w:proofErr w:type="spellEnd"/>
      <w:r w:rsidRPr="00AF3E5F">
        <w:t xml:space="preserve"> + aqueça. </w:t>
      </w:r>
    </w:p>
    <w:p w14:paraId="4688FE58" w14:textId="77777777" w:rsidR="00AF3E5F" w:rsidRDefault="00AF3E5F" w:rsidP="00AF3E5F">
      <w:r w:rsidRPr="00AF3E5F">
        <w:t xml:space="preserve">Corte a extremidade de seu novo filamento para criar uma borda limpa. </w:t>
      </w:r>
    </w:p>
    <w:p w14:paraId="58E9DFE9" w14:textId="0AC6FEB6" w:rsidR="00AF3E5F" w:rsidRDefault="00AF3E5F" w:rsidP="00AF3E5F">
      <w:r w:rsidRPr="00AF3E5F">
        <w:t xml:space="preserve">Segure a parte superior do conjunto da extrusora e empurre o filamento para dentro do tubo de carregamento da extrusora até sentir o motor puxando o filamento. </w:t>
      </w:r>
    </w:p>
    <w:p w14:paraId="0F264A16" w14:textId="63D92CFA" w:rsidR="001A6D8D" w:rsidRDefault="001A6D8D" w:rsidP="001A6D8D">
      <w:pPr>
        <w:jc w:val="center"/>
      </w:pPr>
      <w:r>
        <w:rPr>
          <w:noProof/>
        </w:rPr>
        <w:drawing>
          <wp:inline distT="0" distB="0" distL="0" distR="0" wp14:anchorId="131E7AEE" wp14:editId="003BDDD6">
            <wp:extent cx="3743325" cy="2366938"/>
            <wp:effectExtent l="0" t="0" r="0" b="0"/>
            <wp:docPr id="3" name="Imagem 3" descr="Loading Filament | MakerBot Replicator Z18 | MakerBo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ading Filament | MakerBot Replicator Z18 | MakerBot Sup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7" b="17624"/>
                    <a:stretch/>
                  </pic:blipFill>
                  <pic:spPr bwMode="auto">
                    <a:xfrm>
                      <a:off x="0" y="0"/>
                      <a:ext cx="3761312" cy="237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3DE2C" w14:textId="77777777" w:rsidR="0017179B" w:rsidRDefault="0017179B" w:rsidP="00AF3E5F"/>
    <w:p w14:paraId="6D0AC635" w14:textId="77777777" w:rsidR="0017179B" w:rsidRDefault="0017179B" w:rsidP="00AF3E5F"/>
    <w:p w14:paraId="63F1B7D4" w14:textId="7ECF2D53" w:rsidR="00AF3E5F" w:rsidRDefault="00AF3E5F" w:rsidP="00AF3E5F">
      <w:r w:rsidRPr="00AF3E5F">
        <w:t>Espere até ver o plástico emergindo do bico da extrusora antes de pressionar o botão do painel de controle para terminar o processo de carregamento do filamento.</w:t>
      </w:r>
    </w:p>
    <w:p w14:paraId="3BDFFB70" w14:textId="62383CE1" w:rsidR="00AF3E5F" w:rsidRDefault="00AF3E5F" w:rsidP="00AF3E5F">
      <w:r w:rsidRPr="00AF3E5F">
        <w:t>Observação: se você estiver mudando as cores, precisará executar a extrusora por alguns momentos para limpar a cor antiga antes de terminar o processo de carregamento do filamento.</w:t>
      </w:r>
    </w:p>
    <w:p w14:paraId="30C1494A" w14:textId="22847183" w:rsidR="00AF3E5F" w:rsidRDefault="00AF3E5F" w:rsidP="00AF3E5F">
      <w:pPr>
        <w:rPr>
          <w:b/>
          <w:bCs/>
        </w:rPr>
      </w:pPr>
      <w:r w:rsidRPr="00AF3E5F">
        <w:rPr>
          <w:b/>
          <w:bCs/>
        </w:rPr>
        <w:t>Mudança de filamento durante uma impressão</w:t>
      </w:r>
    </w:p>
    <w:p w14:paraId="4E036609" w14:textId="7720E1A4" w:rsidR="00AF3E5F" w:rsidRPr="00AF3E5F" w:rsidRDefault="00AF3E5F" w:rsidP="00AF3E5F">
      <w:r w:rsidRPr="00AF3E5F">
        <w:t xml:space="preserve">Para substituir um carretel que está acabando ou para criar uma impressão com cores em camadas, você pode alterar o filamento durante uma impressão. Vá para </w:t>
      </w:r>
      <w:r w:rsidRPr="000842D8">
        <w:rPr>
          <w:b/>
          <w:bCs/>
        </w:rPr>
        <w:t>Menu</w:t>
      </w:r>
      <w:r w:rsidRPr="00AF3E5F">
        <w:t xml:space="preserve"> </w:t>
      </w:r>
      <w:r w:rsidRPr="000842D8">
        <w:t>&gt;</w:t>
      </w:r>
      <w:r w:rsidRPr="000842D8">
        <w:rPr>
          <w:b/>
          <w:bCs/>
        </w:rPr>
        <w:t xml:space="preserve"> </w:t>
      </w:r>
      <w:r w:rsidR="000842D8" w:rsidRPr="000842D8">
        <w:rPr>
          <w:b/>
          <w:bCs/>
        </w:rPr>
        <w:t>Print</w:t>
      </w:r>
      <w:r w:rsidR="000842D8">
        <w:t xml:space="preserve"> </w:t>
      </w:r>
      <w:r w:rsidRPr="00AF3E5F">
        <w:t xml:space="preserve">e selecione </w:t>
      </w:r>
      <w:proofErr w:type="spellStart"/>
      <w:r w:rsidR="000842D8">
        <w:rPr>
          <w:b/>
          <w:bCs/>
        </w:rPr>
        <w:t>Change</w:t>
      </w:r>
      <w:proofErr w:type="spellEnd"/>
      <w:r w:rsidR="000842D8">
        <w:rPr>
          <w:b/>
          <w:bCs/>
        </w:rPr>
        <w:t xml:space="preserve"> </w:t>
      </w:r>
      <w:proofErr w:type="spellStart"/>
      <w:r w:rsidR="000842D8">
        <w:rPr>
          <w:b/>
          <w:bCs/>
        </w:rPr>
        <w:t>Filament</w:t>
      </w:r>
      <w:proofErr w:type="spellEnd"/>
      <w:r w:rsidRPr="00AF3E5F">
        <w:t xml:space="preserve">. Isso fará uma pausa na impressão e o levará diretamente ao menu </w:t>
      </w:r>
      <w:proofErr w:type="spellStart"/>
      <w:r w:rsidR="000842D8">
        <w:rPr>
          <w:b/>
          <w:bCs/>
        </w:rPr>
        <w:t>Filament</w:t>
      </w:r>
      <w:proofErr w:type="spellEnd"/>
      <w:r w:rsidRPr="00AF3E5F">
        <w:t xml:space="preserve">. Em seguida, siga as etapas acima antes de retomar a impressão. Se estiver atualizado com o firmware e o software mais </w:t>
      </w:r>
      <w:r w:rsidR="000842D8" w:rsidRPr="00AF3E5F">
        <w:t>recentes,</w:t>
      </w:r>
      <w:r w:rsidRPr="00AF3E5F">
        <w:t xml:space="preserve"> você também pode permitir que a </w:t>
      </w:r>
      <w:proofErr w:type="spellStart"/>
      <w:r w:rsidRPr="00AF3E5F">
        <w:t>Smart</w:t>
      </w:r>
      <w:proofErr w:type="spellEnd"/>
      <w:r w:rsidRPr="00AF3E5F">
        <w:t xml:space="preserve"> </w:t>
      </w:r>
      <w:proofErr w:type="spellStart"/>
      <w:r w:rsidRPr="00AF3E5F">
        <w:t>Extruder</w:t>
      </w:r>
      <w:proofErr w:type="spellEnd"/>
      <w:r w:rsidRPr="00AF3E5F">
        <w:t xml:space="preserve"> + fique sem filamento. Isso fará com que sua </w:t>
      </w:r>
      <w:proofErr w:type="spellStart"/>
      <w:r w:rsidRPr="00AF3E5F">
        <w:t>MakerBot</w:t>
      </w:r>
      <w:proofErr w:type="spellEnd"/>
      <w:r w:rsidRPr="00AF3E5F">
        <w:t xml:space="preserve"> </w:t>
      </w:r>
      <w:proofErr w:type="spellStart"/>
      <w:r w:rsidRPr="00AF3E5F">
        <w:t>Replicator</w:t>
      </w:r>
      <w:proofErr w:type="spellEnd"/>
      <w:r w:rsidRPr="00AF3E5F">
        <w:t xml:space="preserve"> + execute o script </w:t>
      </w:r>
      <w:proofErr w:type="spellStart"/>
      <w:r w:rsidRPr="000842D8">
        <w:rPr>
          <w:b/>
          <w:bCs/>
        </w:rPr>
        <w:t>Unload</w:t>
      </w:r>
      <w:proofErr w:type="spellEnd"/>
      <w:r w:rsidRPr="000842D8">
        <w:rPr>
          <w:b/>
          <w:bCs/>
        </w:rPr>
        <w:t xml:space="preserve"> </w:t>
      </w:r>
      <w:proofErr w:type="spellStart"/>
      <w:proofErr w:type="gramStart"/>
      <w:r w:rsidRPr="000842D8">
        <w:rPr>
          <w:b/>
          <w:bCs/>
        </w:rPr>
        <w:t>Filament</w:t>
      </w:r>
      <w:proofErr w:type="spellEnd"/>
      <w:r w:rsidRPr="00AF3E5F">
        <w:t xml:space="preserve"> .</w:t>
      </w:r>
      <w:proofErr w:type="gramEnd"/>
      <w:r w:rsidRPr="00AF3E5F">
        <w:t xml:space="preserve"> Quando a extrusora terminar de descarregar, espere que ela esfrie a pelo menos 50 ° C. Remova o último pedaço de filamento da extrusora e selecione </w:t>
      </w:r>
      <w:proofErr w:type="spellStart"/>
      <w:r w:rsidRPr="00AF3E5F">
        <w:t>CarregarFilamento</w:t>
      </w:r>
      <w:proofErr w:type="spellEnd"/>
      <w:r w:rsidRPr="00AF3E5F">
        <w:t xml:space="preserve">. Ao terminar a sequência de carregamento, vá para </w:t>
      </w:r>
      <w:r w:rsidR="000842D8">
        <w:rPr>
          <w:b/>
          <w:bCs/>
        </w:rPr>
        <w:t xml:space="preserve">Back </w:t>
      </w:r>
      <w:proofErr w:type="spellStart"/>
      <w:r w:rsidR="000842D8">
        <w:rPr>
          <w:b/>
          <w:bCs/>
        </w:rPr>
        <w:t>to</w:t>
      </w:r>
      <w:proofErr w:type="spellEnd"/>
      <w:r w:rsidR="000842D8">
        <w:rPr>
          <w:b/>
          <w:bCs/>
        </w:rPr>
        <w:t xml:space="preserve"> Menu</w:t>
      </w:r>
      <w:r w:rsidRPr="00AF3E5F">
        <w:t xml:space="preserve"> &gt; </w:t>
      </w:r>
      <w:r w:rsidR="000842D8">
        <w:rPr>
          <w:b/>
          <w:bCs/>
        </w:rPr>
        <w:t>Resume.</w:t>
      </w:r>
    </w:p>
    <w:sectPr w:rsidR="00AF3E5F" w:rsidRPr="00AF3E5F" w:rsidSect="0017179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B6EE" w14:textId="77777777" w:rsidR="0017179B" w:rsidRDefault="0017179B" w:rsidP="0017179B">
      <w:pPr>
        <w:spacing w:after="0" w:line="240" w:lineRule="auto"/>
      </w:pPr>
      <w:r>
        <w:separator/>
      </w:r>
    </w:p>
  </w:endnote>
  <w:endnote w:type="continuationSeparator" w:id="0">
    <w:p w14:paraId="55F39D97" w14:textId="77777777" w:rsidR="0017179B" w:rsidRDefault="0017179B" w:rsidP="0017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0B09" w14:textId="136CBB26" w:rsidR="0017179B" w:rsidRDefault="0017179B" w:rsidP="0017179B">
    <w:pPr>
      <w:pStyle w:val="Rodap"/>
      <w:jc w:val="center"/>
    </w:pPr>
    <w:r>
      <w:t>Av. Kennedy, 164 – 6° andar – São Bernardo do Campo – SP</w:t>
    </w:r>
  </w:p>
  <w:p w14:paraId="65C0CCD5" w14:textId="6F0FDD12" w:rsidR="0017179B" w:rsidRDefault="0017179B" w:rsidP="0017179B">
    <w:pPr>
      <w:pStyle w:val="Rodap"/>
      <w:jc w:val="center"/>
    </w:pPr>
    <w:r>
      <w:t>CEP: 09726-250 – (11) 3232-0532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5252" w14:textId="77777777" w:rsidR="0017179B" w:rsidRDefault="0017179B" w:rsidP="0017179B">
      <w:pPr>
        <w:spacing w:after="0" w:line="240" w:lineRule="auto"/>
      </w:pPr>
      <w:r>
        <w:separator/>
      </w:r>
    </w:p>
  </w:footnote>
  <w:footnote w:type="continuationSeparator" w:id="0">
    <w:p w14:paraId="1FC5B662" w14:textId="77777777" w:rsidR="0017179B" w:rsidRDefault="0017179B" w:rsidP="0017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15C7" w14:textId="4CFF8797" w:rsidR="0017179B" w:rsidRDefault="0017179B" w:rsidP="0017179B">
    <w:pPr>
      <w:pStyle w:val="Cabealho"/>
      <w:jc w:val="right"/>
    </w:pPr>
    <w:r>
      <w:rPr>
        <w:noProof/>
      </w:rPr>
      <w:drawing>
        <wp:inline distT="0" distB="0" distL="0" distR="0" wp14:anchorId="02018D6B" wp14:editId="10C82B2B">
          <wp:extent cx="1187585" cy="4953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779" cy="50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052"/>
    <w:multiLevelType w:val="multilevel"/>
    <w:tmpl w:val="F732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82"/>
    <w:rsid w:val="000842D8"/>
    <w:rsid w:val="0009744C"/>
    <w:rsid w:val="000F710F"/>
    <w:rsid w:val="00163F56"/>
    <w:rsid w:val="0017179B"/>
    <w:rsid w:val="001A6D8D"/>
    <w:rsid w:val="00357A66"/>
    <w:rsid w:val="005659D8"/>
    <w:rsid w:val="007667FF"/>
    <w:rsid w:val="007B0C02"/>
    <w:rsid w:val="00AF3E5F"/>
    <w:rsid w:val="00B1561E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70FC"/>
  <w15:chartTrackingRefBased/>
  <w15:docId w15:val="{22C5743B-F8CD-466E-B0C1-EB89E16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6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79B"/>
  </w:style>
  <w:style w:type="paragraph" w:styleId="Rodap">
    <w:name w:val="footer"/>
    <w:basedOn w:val="Normal"/>
    <w:link w:val="RodapChar"/>
    <w:uiPriority w:val="99"/>
    <w:unhideWhenUsed/>
    <w:rsid w:val="0017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Soares</dc:creator>
  <cp:keywords/>
  <dc:description/>
  <cp:lastModifiedBy> </cp:lastModifiedBy>
  <cp:revision>2</cp:revision>
  <dcterms:created xsi:type="dcterms:W3CDTF">2021-01-07T11:57:00Z</dcterms:created>
  <dcterms:modified xsi:type="dcterms:W3CDTF">2021-01-07T11:57:00Z</dcterms:modified>
</cp:coreProperties>
</file>